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27BD" w14:textId="77777777" w:rsidR="00B72C80" w:rsidRPr="00B72C80" w:rsidRDefault="00B72C80" w:rsidP="00B72C80">
      <w:pPr>
        <w:spacing w:after="0" w:line="240" w:lineRule="auto"/>
        <w:rPr>
          <w:rFonts w:ascii="Calibri" w:eastAsia="Times New Roman" w:hAnsi="Calibri" w:cs="Calibri"/>
        </w:rPr>
      </w:pPr>
      <w:r w:rsidRPr="00B72C80">
        <w:rPr>
          <w:rFonts w:ascii="Calibri" w:eastAsia="Times New Roman" w:hAnsi="Calibri" w:cs="Calibri"/>
        </w:rPr>
        <w:t>NAME AND ADDRESS OF</w:t>
      </w:r>
      <w:r w:rsidR="00586BE5">
        <w:rPr>
          <w:rFonts w:ascii="Calibri" w:eastAsia="Times New Roman" w:hAnsi="Calibri" w:cs="Calibri"/>
        </w:rPr>
        <w:t xml:space="preserve"> </w:t>
      </w:r>
      <w:r w:rsidR="00077D25">
        <w:rPr>
          <w:rFonts w:ascii="Calibri" w:eastAsia="Times New Roman" w:hAnsi="Calibri" w:cs="Calibri"/>
        </w:rPr>
        <w:t xml:space="preserve">FINANCIAL INSTITUTION, contact person and e mail address for same.  </w:t>
      </w:r>
    </w:p>
    <w:p w14:paraId="76CE35C7" w14:textId="77777777" w:rsidR="00C35789" w:rsidRDefault="00C35789"/>
    <w:p w14:paraId="5FF2155E" w14:textId="77777777" w:rsidR="00B72C80" w:rsidRPr="00077D25" w:rsidRDefault="00B72C80" w:rsidP="00077D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77D25">
        <w:rPr>
          <w:rFonts w:ascii="Calibri" w:eastAsia="Times New Roman" w:hAnsi="Calibri" w:cs="Calibri"/>
        </w:rPr>
        <w:t>TIMELINE TO INSTALL ATMS</w:t>
      </w:r>
      <w:r w:rsidR="000C4360" w:rsidRPr="00077D25">
        <w:rPr>
          <w:rFonts w:ascii="Calibri" w:eastAsia="Times New Roman" w:hAnsi="Calibri" w:cs="Calibri"/>
        </w:rPr>
        <w:t xml:space="preserve"> FROM TIME OF AGREEMENT BETWEEN ARMY and selected firm.  </w:t>
      </w:r>
    </w:p>
    <w:p w14:paraId="652A9D93" w14:textId="77777777" w:rsidR="00B72C80" w:rsidRDefault="00B72C80"/>
    <w:p w14:paraId="2EEBF5DB" w14:textId="77777777" w:rsidR="000C4360" w:rsidRPr="00077D25" w:rsidRDefault="000C4360" w:rsidP="00077D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77D25">
        <w:rPr>
          <w:rFonts w:ascii="Calibri" w:eastAsia="Times New Roman" w:hAnsi="Calibri" w:cs="Calibri"/>
        </w:rPr>
        <w:t>DESCRIBE YOUR FEE STRUCTURE FOR ATM USE</w:t>
      </w:r>
    </w:p>
    <w:p w14:paraId="2D43AA27" w14:textId="77777777" w:rsidR="000C4360" w:rsidRDefault="000C4360" w:rsidP="00B72C80">
      <w:pPr>
        <w:spacing w:after="0" w:line="240" w:lineRule="auto"/>
        <w:rPr>
          <w:rFonts w:ascii="Calibri" w:eastAsia="Times New Roman" w:hAnsi="Calibri" w:cs="Calibri"/>
        </w:rPr>
      </w:pPr>
    </w:p>
    <w:p w14:paraId="17E35A9C" w14:textId="77777777" w:rsidR="000C4360" w:rsidRDefault="000C4360" w:rsidP="00B72C80">
      <w:pPr>
        <w:spacing w:after="0" w:line="240" w:lineRule="auto"/>
        <w:rPr>
          <w:rFonts w:ascii="Calibri" w:eastAsia="Times New Roman" w:hAnsi="Calibri" w:cs="Calibri"/>
        </w:rPr>
      </w:pPr>
    </w:p>
    <w:p w14:paraId="0817CE3E" w14:textId="77777777" w:rsidR="00B72C80" w:rsidRPr="00077D25" w:rsidRDefault="00B72C80" w:rsidP="00077D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77D25">
        <w:rPr>
          <w:rFonts w:ascii="Calibri" w:eastAsia="Times New Roman" w:hAnsi="Calibri" w:cs="Calibri"/>
        </w:rPr>
        <w:t>FREQUENCY OF SERVICING</w:t>
      </w:r>
      <w:r w:rsidR="000C4360" w:rsidRPr="00077D25">
        <w:rPr>
          <w:rFonts w:ascii="Calibri" w:eastAsia="Times New Roman" w:hAnsi="Calibri" w:cs="Calibri"/>
        </w:rPr>
        <w:t>, HOW OFTEN ARE YOU PLANNING ON SERVICING UNITS ON THE BASE</w:t>
      </w:r>
    </w:p>
    <w:p w14:paraId="144FE383" w14:textId="77777777" w:rsidR="00B72C80" w:rsidRDefault="00B72C80"/>
    <w:p w14:paraId="57D7DAE6" w14:textId="77777777" w:rsidR="00B72C80" w:rsidRPr="00077D25" w:rsidRDefault="00B72C80" w:rsidP="00077D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77D25">
        <w:rPr>
          <w:rFonts w:ascii="Calibri" w:eastAsia="Times New Roman" w:hAnsi="Calibri" w:cs="Calibri"/>
        </w:rPr>
        <w:t>VISA/MASTERCARD/AMERICAN EXPRESS CAPABILITIES</w:t>
      </w:r>
      <w:r w:rsidR="000C4360" w:rsidRPr="00077D25">
        <w:rPr>
          <w:rFonts w:ascii="Calibri" w:eastAsia="Times New Roman" w:hAnsi="Calibri" w:cs="Calibri"/>
        </w:rPr>
        <w:t xml:space="preserve"> </w:t>
      </w:r>
    </w:p>
    <w:p w14:paraId="0EF5A03F" w14:textId="77777777" w:rsidR="00DD0989" w:rsidRDefault="00DD0989" w:rsidP="00B72C80">
      <w:pPr>
        <w:spacing w:after="0" w:line="240" w:lineRule="auto"/>
        <w:rPr>
          <w:rFonts w:ascii="Calibri" w:eastAsia="Times New Roman" w:hAnsi="Calibri" w:cs="Calibri"/>
        </w:rPr>
      </w:pPr>
    </w:p>
    <w:p w14:paraId="00113994" w14:textId="77777777" w:rsidR="00DD0989" w:rsidRPr="00077D25" w:rsidRDefault="00DD0989" w:rsidP="00077D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77D25">
        <w:rPr>
          <w:rFonts w:ascii="Calibri" w:eastAsia="Times New Roman" w:hAnsi="Calibri" w:cs="Calibri"/>
        </w:rPr>
        <w:t xml:space="preserve">How does your organization handle customer related issues, do you have a dedicated person who will be responsible for sending out service calls? </w:t>
      </w:r>
    </w:p>
    <w:p w14:paraId="2FDA8815" w14:textId="77777777" w:rsidR="00B72C80" w:rsidRDefault="00B72C80" w:rsidP="00B72C80">
      <w:pPr>
        <w:tabs>
          <w:tab w:val="left" w:pos="1410"/>
        </w:tabs>
      </w:pPr>
    </w:p>
    <w:p w14:paraId="6DA352A3" w14:textId="77777777" w:rsidR="00B72C80" w:rsidRPr="00B72C80" w:rsidRDefault="000C4360" w:rsidP="00B72C8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2DA629DB" w14:textId="77777777" w:rsidR="00B72C80" w:rsidRDefault="00B72C80" w:rsidP="00B72C80">
      <w:pPr>
        <w:tabs>
          <w:tab w:val="left" w:pos="1410"/>
        </w:tabs>
      </w:pPr>
    </w:p>
    <w:p w14:paraId="5AA08D19" w14:textId="77777777" w:rsidR="00B72C80" w:rsidRPr="00B72C80" w:rsidRDefault="00B72C80" w:rsidP="00B72C80">
      <w:pPr>
        <w:tabs>
          <w:tab w:val="left" w:pos="1410"/>
        </w:tabs>
      </w:pPr>
    </w:p>
    <w:sectPr w:rsidR="00B72C80" w:rsidRPr="00B7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5A2"/>
    <w:multiLevelType w:val="hybridMultilevel"/>
    <w:tmpl w:val="0442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53"/>
    <w:rsid w:val="00077D25"/>
    <w:rsid w:val="000C4360"/>
    <w:rsid w:val="00426345"/>
    <w:rsid w:val="00586BE5"/>
    <w:rsid w:val="00AB4753"/>
    <w:rsid w:val="00B72C80"/>
    <w:rsid w:val="00C35789"/>
    <w:rsid w:val="00DD0989"/>
    <w:rsid w:val="00EE3DB8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07C5"/>
  <w15:chartTrackingRefBased/>
  <w15:docId w15:val="{BF25CC5F-0881-4359-9004-3435056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Mark CIV US USA</dc:creator>
  <cp:keywords/>
  <dc:description/>
  <cp:lastModifiedBy>Christiane Jacobs</cp:lastModifiedBy>
  <cp:revision>2</cp:revision>
  <dcterms:created xsi:type="dcterms:W3CDTF">2021-12-24T21:12:00Z</dcterms:created>
  <dcterms:modified xsi:type="dcterms:W3CDTF">2021-12-24T21:12:00Z</dcterms:modified>
</cp:coreProperties>
</file>